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08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87.75pt;width:427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r>
        <w:drawing>
          <wp:inline distT="0" distB="0" distL="114300" distR="114300">
            <wp:extent cx="4876800" cy="585787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7F99"/>
    <w:rsid w:val="11ED0652"/>
    <w:rsid w:val="24066852"/>
    <w:rsid w:val="289B2945"/>
    <w:rsid w:val="321D0588"/>
    <w:rsid w:val="388C053C"/>
    <w:rsid w:val="3FAC3F27"/>
    <w:rsid w:val="4724305B"/>
    <w:rsid w:val="53EE03B2"/>
    <w:rsid w:val="55D73A8A"/>
    <w:rsid w:val="5ABE001B"/>
    <w:rsid w:val="5BC53741"/>
    <w:rsid w:val="60C00A58"/>
    <w:rsid w:val="60E7635B"/>
    <w:rsid w:val="732B7F00"/>
    <w:rsid w:val="7B0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2025-09-05T09:30:00Z</dcterms:created>
  <dc:creator>Administrator</dc:creator>
  <cp:lastModifiedBy>我我我</cp:lastModifiedBy>
  <dcterms:modified xsi:type="dcterms:W3CDTF">2026-03-31T01:28:55Z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eyJoZGlkIjoiZDMwMmRkMDFiZjQzODgwMjA4Zjk1MDExYjZiN2I4Y2IiLCJ1c2VySWQiOiI0OTA3NDg3MjYifQ==</vt:lpwstr>
  </property>
  <property fmtid="{D5CDD505-2E9C-101B-9397-08002B2CF9AE}" pid="4" name="ICV">
    <vt:lpwstr>4530127EAE624AF9BCD0A5A724D433E0_12</vt:lpwstr>
  </property>
</Properties>
</file>